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AE8B" w14:textId="77777777" w:rsidR="000D10A4" w:rsidRPr="00902909" w:rsidRDefault="000D10A4" w:rsidP="000D10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7BB905C0" w14:textId="77777777" w:rsidR="000D10A4" w:rsidRPr="00902909" w:rsidRDefault="000D10A4" w:rsidP="000D1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Порядку</w:t>
      </w:r>
    </w:p>
    <w:p w14:paraId="041E8F50" w14:textId="77777777" w:rsidR="000D10A4" w:rsidRDefault="000D10A4" w:rsidP="000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3"/>
        <w:gridCol w:w="1756"/>
        <w:gridCol w:w="1362"/>
        <w:gridCol w:w="1304"/>
      </w:tblGrid>
      <w:tr w:rsidR="000D10A4" w:rsidRPr="00DA5E87" w14:paraId="7185B16B" w14:textId="77777777" w:rsidTr="00B82D36">
        <w:tc>
          <w:tcPr>
            <w:tcW w:w="9015" w:type="dxa"/>
            <w:gridSpan w:val="5"/>
          </w:tcPr>
          <w:p w14:paraId="236CAD95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14:paraId="1B4BE57A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о реализации проекта</w:t>
            </w:r>
          </w:p>
          <w:p w14:paraId="49AF4393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14:paraId="63C03877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(наименование проекта)</w:t>
            </w:r>
          </w:p>
          <w:p w14:paraId="604313CE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ориентированной некоммерческой организации</w:t>
            </w:r>
          </w:p>
          <w:p w14:paraId="085BB93B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14:paraId="41DDB56B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(наименование получателя субсидии)</w:t>
            </w:r>
          </w:p>
        </w:tc>
      </w:tr>
      <w:tr w:rsidR="000D10A4" w:rsidRPr="00DA5E87" w14:paraId="28BF26D7" w14:textId="77777777" w:rsidTr="00B82D36">
        <w:tc>
          <w:tcPr>
            <w:tcW w:w="9015" w:type="dxa"/>
            <w:gridSpan w:val="5"/>
          </w:tcPr>
          <w:p w14:paraId="30F45720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5906A52B" w14:textId="77777777" w:rsidTr="00B82D36">
        <w:tc>
          <w:tcPr>
            <w:tcW w:w="510" w:type="dxa"/>
            <w:tcBorders>
              <w:right w:val="single" w:sz="4" w:space="0" w:color="auto"/>
            </w:tcBorders>
          </w:tcPr>
          <w:p w14:paraId="4841D322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EB4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5094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6EE818A7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3A142C78" w14:textId="77777777" w:rsidTr="00B82D36">
        <w:tc>
          <w:tcPr>
            <w:tcW w:w="9015" w:type="dxa"/>
            <w:gridSpan w:val="5"/>
            <w:tcBorders>
              <w:bottom w:val="single" w:sz="4" w:space="0" w:color="auto"/>
            </w:tcBorders>
          </w:tcPr>
          <w:p w14:paraId="6EFB4F0A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57870BEE" w14:textId="77777777" w:rsidTr="00B82D36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B88F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Соглашение о предоставлении субсидии социально ориентированной некоммерческой организации (далее - соглашение, субсидия)</w:t>
            </w:r>
          </w:p>
        </w:tc>
      </w:tr>
      <w:tr w:rsidR="000D10A4" w:rsidRPr="00DA5E87" w14:paraId="143D78CF" w14:textId="77777777" w:rsidTr="00B82D36"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C53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Дата заключения (подписания) соглашения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773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4D0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Номер соглашения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7D3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469B1E5B" w14:textId="77777777" w:rsidTr="00B82D36">
        <w:tc>
          <w:tcPr>
            <w:tcW w:w="90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505A0B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36A02053" w14:textId="77777777" w:rsidTr="00B82D36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20A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Сведения о мероприятиях, для осуществления которых использована субсидия</w:t>
            </w:r>
          </w:p>
        </w:tc>
      </w:tr>
      <w:tr w:rsidR="000D10A4" w:rsidRPr="00DA5E87" w14:paraId="46BE4893" w14:textId="77777777" w:rsidTr="00B82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010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C79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мероприятия, краткое описание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C72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DFD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DF3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Количество и состав участников</w:t>
            </w:r>
          </w:p>
        </w:tc>
      </w:tr>
      <w:tr w:rsidR="000D10A4" w:rsidRPr="00DA5E87" w14:paraId="380BDCAB" w14:textId="77777777" w:rsidTr="00B82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EA4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7E2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CAF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868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E1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07F047F9" w14:textId="77777777" w:rsidTr="00B82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5A92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73B3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9A5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A96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672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0081C847" w14:textId="77777777" w:rsidTr="00B82D36">
        <w:tc>
          <w:tcPr>
            <w:tcW w:w="9015" w:type="dxa"/>
            <w:gridSpan w:val="5"/>
            <w:tcBorders>
              <w:top w:val="single" w:sz="4" w:space="0" w:color="auto"/>
            </w:tcBorders>
          </w:tcPr>
          <w:p w14:paraId="2805C5CB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5893C588" w14:textId="77777777" w:rsidTr="00B82D36">
        <w:tc>
          <w:tcPr>
            <w:tcW w:w="9015" w:type="dxa"/>
            <w:gridSpan w:val="5"/>
          </w:tcPr>
          <w:p w14:paraId="0DED02DE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Сведения о достижении значений показателей результативности и эффективности Проекта</w:t>
            </w:r>
          </w:p>
        </w:tc>
      </w:tr>
      <w:tr w:rsidR="000D10A4" w:rsidRPr="00DA5E87" w14:paraId="052365DF" w14:textId="77777777" w:rsidTr="00B82D36">
        <w:tc>
          <w:tcPr>
            <w:tcW w:w="9015" w:type="dxa"/>
            <w:gridSpan w:val="5"/>
            <w:tcBorders>
              <w:bottom w:val="single" w:sz="4" w:space="0" w:color="auto"/>
            </w:tcBorders>
          </w:tcPr>
          <w:p w14:paraId="380DD14E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4405F647" w14:textId="77777777" w:rsidTr="00B82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8E5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NN п/п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CB76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результативности и эффективности, установленного соглашением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58A5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 результативности и эффективности, установленно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 соглашением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F33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Фактическое значение показателя результативности и эффективности</w:t>
            </w:r>
          </w:p>
        </w:tc>
      </w:tr>
      <w:tr w:rsidR="000D10A4" w:rsidRPr="00DA5E87" w14:paraId="26D24A55" w14:textId="77777777" w:rsidTr="00B82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36D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A13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DB2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ADA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2B2A3E1D" w14:textId="77777777" w:rsidTr="00B82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040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B21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FC5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027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4FEE5821" w14:textId="77777777" w:rsidTr="00B82D36">
        <w:tc>
          <w:tcPr>
            <w:tcW w:w="90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9D9F20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Причины недостижения показателей результативности и эффективности Проекта</w:t>
            </w:r>
          </w:p>
        </w:tc>
      </w:tr>
      <w:tr w:rsidR="000D10A4" w:rsidRPr="00DA5E87" w14:paraId="76F74124" w14:textId="77777777" w:rsidTr="00B82D36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B19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1B681290" w14:textId="77777777" w:rsidTr="00B82D36">
        <w:tc>
          <w:tcPr>
            <w:tcW w:w="90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8AF1BA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607AD756" w14:textId="77777777" w:rsidTr="00B82D36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D550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Краткое описание результатов реализации Проекта</w:t>
            </w:r>
          </w:p>
          <w:p w14:paraId="55B01DFA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(краткая характеристика ситуации по проблеме до реализации Проекта и после ее реализации, описание влияния Проекта на ее участников и на развитие организации, описание планов продолжения деятельности по Проекту)</w:t>
            </w:r>
          </w:p>
        </w:tc>
      </w:tr>
      <w:tr w:rsidR="000D10A4" w:rsidRPr="00DA5E87" w14:paraId="23FDDD41" w14:textId="77777777" w:rsidTr="00B82D36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514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5ADD1A7B" w14:textId="77777777" w:rsidTr="00B82D36">
        <w:tc>
          <w:tcPr>
            <w:tcW w:w="90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1DCA0C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1497913E" w14:textId="77777777" w:rsidTr="00B82D36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EA4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Приложение (печатные издания, фотографии, диски и т.д.)</w:t>
            </w:r>
          </w:p>
        </w:tc>
      </w:tr>
      <w:tr w:rsidR="000D10A4" w:rsidRPr="00DA5E87" w14:paraId="5BA4BB31" w14:textId="77777777" w:rsidTr="00B82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E26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B3D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Наименование приложения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2F48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0D10A4" w:rsidRPr="00DA5E87" w14:paraId="71FD6A8B" w14:textId="77777777" w:rsidTr="00B82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F11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A7F8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1EF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3B8F1B41" w14:textId="77777777" w:rsidTr="00B82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5D7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FF3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4C2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15724A" w14:textId="77777777" w:rsidR="000D10A4" w:rsidRPr="00DA5E87" w:rsidRDefault="000D10A4" w:rsidP="000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"/>
        <w:gridCol w:w="1247"/>
        <w:gridCol w:w="397"/>
        <w:gridCol w:w="2948"/>
      </w:tblGrid>
      <w:tr w:rsidR="000D10A4" w:rsidRPr="00DA5E87" w14:paraId="5346FCAD" w14:textId="77777777" w:rsidTr="00B82D36">
        <w:tc>
          <w:tcPr>
            <w:tcW w:w="9071" w:type="dxa"/>
            <w:gridSpan w:val="5"/>
          </w:tcPr>
          <w:p w14:paraId="5DCE6D61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Достоверность информации и целевое использование субсидии из бюджета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 «Усть-Вымский»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 в сумме __________ руб. ___ коп. подтверждаю.</w:t>
            </w:r>
          </w:p>
        </w:tc>
      </w:tr>
      <w:tr w:rsidR="000D10A4" w:rsidRPr="00DA5E87" w14:paraId="09CA8BB5" w14:textId="77777777" w:rsidTr="00B82D36">
        <w:tc>
          <w:tcPr>
            <w:tcW w:w="9071" w:type="dxa"/>
            <w:gridSpan w:val="5"/>
          </w:tcPr>
          <w:p w14:paraId="65585BE7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043B5B64" w14:textId="77777777" w:rsidTr="00B82D36">
        <w:tc>
          <w:tcPr>
            <w:tcW w:w="3969" w:type="dxa"/>
          </w:tcPr>
          <w:p w14:paraId="3A5E499D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Руководитель социально ориентированной некоммерческой организации - получатель субсидии</w:t>
            </w:r>
          </w:p>
        </w:tc>
        <w:tc>
          <w:tcPr>
            <w:tcW w:w="510" w:type="dxa"/>
          </w:tcPr>
          <w:p w14:paraId="4E3AE1FA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3FC1AC6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99BE76F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2D0A6E6F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0A4" w:rsidRPr="00DA5E87" w14:paraId="04DD869A" w14:textId="77777777" w:rsidTr="00B82D36">
        <w:tc>
          <w:tcPr>
            <w:tcW w:w="3969" w:type="dxa"/>
          </w:tcPr>
          <w:p w14:paraId="742DAE3E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14:paraId="17827317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28608DC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7" w:type="dxa"/>
          </w:tcPr>
          <w:p w14:paraId="6B0E88AE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279E7439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</w:tc>
      </w:tr>
      <w:tr w:rsidR="000D10A4" w:rsidRPr="00DA5E87" w14:paraId="1EE15DA4" w14:textId="77777777" w:rsidTr="00B82D36">
        <w:tc>
          <w:tcPr>
            <w:tcW w:w="9071" w:type="dxa"/>
            <w:gridSpan w:val="5"/>
          </w:tcPr>
          <w:p w14:paraId="418177E5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0D10A4" w:rsidRPr="00DA5E87" w14:paraId="064B3D68" w14:textId="77777777" w:rsidTr="00B82D36">
        <w:tc>
          <w:tcPr>
            <w:tcW w:w="9071" w:type="dxa"/>
            <w:gridSpan w:val="5"/>
          </w:tcPr>
          <w:p w14:paraId="46D22110" w14:textId="77777777" w:rsidR="000D10A4" w:rsidRPr="00DA5E87" w:rsidRDefault="000D10A4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5E87">
              <w:rPr>
                <w:rFonts w:ascii="Times New Roman" w:hAnsi="Times New Roman" w:cs="Times New Roman"/>
                <w:sz w:val="26"/>
                <w:szCs w:val="26"/>
              </w:rPr>
              <w:t xml:space="preserve"> ___________ 202_ г.</w:t>
            </w:r>
          </w:p>
        </w:tc>
      </w:tr>
    </w:tbl>
    <w:p w14:paraId="0F7F630D" w14:textId="77777777" w:rsidR="000D10A4" w:rsidRPr="00DA5E87" w:rsidRDefault="000D10A4" w:rsidP="000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0799E7" w14:textId="77777777" w:rsidR="000D10A4" w:rsidRPr="00DA5E87" w:rsidRDefault="000D10A4" w:rsidP="000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A804E4" w14:textId="77777777" w:rsidR="000D10A4" w:rsidRPr="00DA5E87" w:rsidRDefault="000D10A4" w:rsidP="000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7598EB" w14:textId="77777777" w:rsidR="00E44A7F" w:rsidRDefault="00E44A7F"/>
    <w:sectPr w:rsidR="00E44A7F" w:rsidSect="0079254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A4"/>
    <w:rsid w:val="000D10A4"/>
    <w:rsid w:val="00E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6910"/>
  <w15:chartTrackingRefBased/>
  <w15:docId w15:val="{2DBCFF1E-84D2-4666-8B37-46EC1896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Коротаева</dc:creator>
  <cp:keywords/>
  <dc:description/>
  <cp:lastModifiedBy>Оксана Викторовна Коротаева</cp:lastModifiedBy>
  <cp:revision>1</cp:revision>
  <dcterms:created xsi:type="dcterms:W3CDTF">2023-01-18T12:09:00Z</dcterms:created>
  <dcterms:modified xsi:type="dcterms:W3CDTF">2023-01-18T12:09:00Z</dcterms:modified>
</cp:coreProperties>
</file>